
<file path=[Content_Types].xml><?xml version="1.0" encoding="utf-8"?>
<Types xmlns="http://schemas.openxmlformats.org/package/2006/content-types"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Default Extension="bin" ContentType="application/vnd.openxmlformats-officedocument.wordprocessingml.printerSettings"/>
  <Override PartName="/word/fontTable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108" w:rsidRDefault="00535D8E">
      <w:r>
        <w:t>LEARN AMERICAN ENGLISH ONLINE</w:t>
      </w:r>
    </w:p>
    <w:p w:rsidR="00D62108" w:rsidRDefault="00D62108">
      <w:r>
        <w:t>On this website, “Learn American English Online”, you will find clear examples, guidelines, quizzes, photos and videos</w:t>
      </w:r>
      <w:r w:rsidR="00B72905">
        <w:t xml:space="preserve"> available for free</w:t>
      </w:r>
      <w:r>
        <w:t>.</w:t>
      </w:r>
    </w:p>
    <w:p w:rsidR="00D62108" w:rsidRDefault="00D62108">
      <w:r>
        <w:t xml:space="preserve">For example, you might start with “Count and </w:t>
      </w:r>
      <w:proofErr w:type="spellStart"/>
      <w:r>
        <w:t>Noncount</w:t>
      </w:r>
      <w:proofErr w:type="spellEnd"/>
      <w:r>
        <w:t xml:space="preserve"> Nouns” at</w:t>
      </w:r>
    </w:p>
    <w:p w:rsidR="00D62108" w:rsidRDefault="00D62108">
      <w:hyperlink r:id="rId4" w:history="1">
        <w:r w:rsidRPr="00842749">
          <w:rPr>
            <w:rStyle w:val="Hyperlink"/>
          </w:rPr>
          <w:t>http://www.learnamericanenglishonline.com/Blue%20Level/B19%20Count%20and%20Noncount%20Nouns.html</w:t>
        </w:r>
      </w:hyperlink>
    </w:p>
    <w:p w:rsidR="00317CB9" w:rsidRDefault="00B72905"/>
    <w:sectPr w:rsidR="00317CB9" w:rsidSect="00AA598D">
      <w:pgSz w:w="12240" w:h="15840"/>
      <w:pgMar w:top="1440" w:right="1800" w:bottom="1440" w:left="1800" w:gutter="0"/>
      <w:printerSettings r:id="rId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D62108"/>
    <w:rsid w:val="00535D8E"/>
    <w:rsid w:val="00B72905"/>
    <w:rsid w:val="00D62108"/>
  </w:rsids>
  <m:mathPr>
    <m:mathFont m:val="Abadi MT Condensed Extra Bold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76"/>
  <w:style w:type="paragraph" w:default="1" w:styleId="Normal">
    <w:name w:val="Normal"/>
    <w:qFormat/>
    <w:rsid w:val="00AB3577"/>
    <w:rPr>
      <w:rFonts w:ascii="Arial" w:hAnsi="Arial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62108"/>
    <w:rPr>
      <w:color w:val="0000FF" w:themeColor="hyperlink"/>
      <w:u w:val="single"/>
    </w:rPr>
  </w:style>
  <w:style w:type="character" w:customStyle="1" w:styleId="style25">
    <w:name w:val="style25"/>
    <w:basedOn w:val="DefaultParagraphFont"/>
    <w:rsid w:val="00D62108"/>
  </w:style>
  <w:style w:type="character" w:styleId="Strong">
    <w:name w:val="Strong"/>
    <w:basedOn w:val="DefaultParagraphFont"/>
    <w:uiPriority w:val="22"/>
    <w:rsid w:val="00D62108"/>
    <w:rPr>
      <w:b/>
    </w:rPr>
  </w:style>
  <w:style w:type="character" w:customStyle="1" w:styleId="style45">
    <w:name w:val="style45"/>
    <w:basedOn w:val="DefaultParagraphFont"/>
    <w:rsid w:val="00D621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849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hyperlink" Target="http://www.learnamericanenglishonline.com/Blue%20Level/B19%20Count%20and%20Noncount%20Nouns.html" TargetMode="External"/><Relationship Id="rId5" Type="http://schemas.openxmlformats.org/officeDocument/2006/relationships/printerSettings" Target="printerSettings/printerSettings1.bin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0</Words>
  <Characters>0</Characters>
  <Application>Microsoft Macintosh Word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Golden</dc:creator>
  <cp:keywords/>
  <cp:lastModifiedBy>Mary Golden</cp:lastModifiedBy>
  <cp:revision>3</cp:revision>
  <dcterms:created xsi:type="dcterms:W3CDTF">2011-04-04T06:45:00Z</dcterms:created>
  <dcterms:modified xsi:type="dcterms:W3CDTF">2011-04-04T06:59:00Z</dcterms:modified>
</cp:coreProperties>
</file>